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E8685" w14:textId="23D93B1E" w:rsidR="00133113" w:rsidRDefault="00133113" w:rsidP="00133113">
      <w:pPr>
        <w:rPr>
          <w:b/>
          <w:bCs/>
        </w:rPr>
      </w:pPr>
      <w:r>
        <w:rPr>
          <w:noProof/>
          <w:bdr w:val="none" w:sz="0" w:space="0" w:color="auto" w:frame="1"/>
        </w:rPr>
        <w:drawing>
          <wp:anchor distT="0" distB="0" distL="114300" distR="114300" simplePos="0" relativeHeight="251659264" behindDoc="1" locked="0" layoutInCell="1" allowOverlap="1" wp14:anchorId="5FBDAA70" wp14:editId="6305F875">
            <wp:simplePos x="0" y="0"/>
            <wp:positionH relativeFrom="margin">
              <wp:align>center</wp:align>
            </wp:positionH>
            <wp:positionV relativeFrom="paragraph">
              <wp:posOffset>58420</wp:posOffset>
            </wp:positionV>
            <wp:extent cx="4887595" cy="1638753"/>
            <wp:effectExtent l="0" t="0" r="0" b="0"/>
            <wp:wrapNone/>
            <wp:docPr id="1"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white backgroun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7595" cy="16387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88AF8" w14:textId="77777777" w:rsidR="00133113" w:rsidRDefault="00133113" w:rsidP="00133113">
      <w:pPr>
        <w:rPr>
          <w:b/>
          <w:bCs/>
        </w:rPr>
      </w:pPr>
    </w:p>
    <w:p w14:paraId="23019F9A" w14:textId="77777777" w:rsidR="00133113" w:rsidRDefault="00133113" w:rsidP="00133113">
      <w:pPr>
        <w:rPr>
          <w:b/>
          <w:bCs/>
        </w:rPr>
      </w:pPr>
    </w:p>
    <w:p w14:paraId="1A57147B" w14:textId="77777777" w:rsidR="00133113" w:rsidRDefault="00133113" w:rsidP="00133113">
      <w:pPr>
        <w:rPr>
          <w:b/>
          <w:bCs/>
        </w:rPr>
      </w:pPr>
    </w:p>
    <w:p w14:paraId="7B00C880" w14:textId="77777777" w:rsidR="00133113" w:rsidRDefault="00133113" w:rsidP="00133113">
      <w:pPr>
        <w:rPr>
          <w:b/>
          <w:bCs/>
        </w:rPr>
      </w:pPr>
    </w:p>
    <w:p w14:paraId="1A173E8E" w14:textId="77777777" w:rsidR="00133113" w:rsidRDefault="00133113" w:rsidP="00133113">
      <w:pPr>
        <w:rPr>
          <w:b/>
          <w:bCs/>
        </w:rPr>
      </w:pPr>
    </w:p>
    <w:p w14:paraId="648F630D" w14:textId="6818CA56" w:rsidR="00133113" w:rsidRPr="00422EF5" w:rsidRDefault="00133113" w:rsidP="00133113">
      <w:pPr>
        <w:rPr>
          <w:b/>
          <w:bCs/>
          <w:color w:val="00B0F0"/>
          <w:sz w:val="28"/>
          <w:szCs w:val="28"/>
        </w:rPr>
      </w:pPr>
      <w:r w:rsidRPr="00422EF5">
        <w:rPr>
          <w:b/>
          <w:bCs/>
          <w:color w:val="00B0F0"/>
          <w:sz w:val="28"/>
          <w:szCs w:val="28"/>
        </w:rPr>
        <w:t>Daily Information</w:t>
      </w:r>
    </w:p>
    <w:p w14:paraId="6BD7C715" w14:textId="77777777" w:rsidR="00133113" w:rsidRPr="00133113" w:rsidRDefault="00133113" w:rsidP="00133113">
      <w:pPr>
        <w:rPr>
          <w:b/>
          <w:bCs/>
          <w:color w:val="00B0F0"/>
        </w:rPr>
      </w:pPr>
      <w:r w:rsidRPr="00133113">
        <w:rPr>
          <w:b/>
          <w:bCs/>
          <w:color w:val="00B0F0"/>
        </w:rPr>
        <w:t>Arrival</w:t>
      </w:r>
    </w:p>
    <w:p w14:paraId="4FFD56E8" w14:textId="77777777" w:rsidR="00133113" w:rsidRPr="00133113" w:rsidRDefault="00133113" w:rsidP="00133113">
      <w:r w:rsidRPr="00133113">
        <w:t xml:space="preserve">Doors open at </w:t>
      </w:r>
      <w:r w:rsidRPr="00133113">
        <w:rPr>
          <w:b/>
          <w:bCs/>
        </w:rPr>
        <w:t>9:00am</w:t>
      </w:r>
      <w:r w:rsidRPr="00133113">
        <w:t xml:space="preserve">, and children may arrive anytime between </w:t>
      </w:r>
      <w:r w:rsidRPr="00133113">
        <w:rPr>
          <w:b/>
          <w:bCs/>
        </w:rPr>
        <w:t>9:00am and 9:30am</w:t>
      </w:r>
      <w:r w:rsidRPr="00133113">
        <w:t xml:space="preserve">. This period is used for registration and settling in. Entry and exit will be via the </w:t>
      </w:r>
      <w:r w:rsidRPr="00133113">
        <w:rPr>
          <w:b/>
          <w:bCs/>
        </w:rPr>
        <w:t>school’s main entrance</w:t>
      </w:r>
      <w:r w:rsidRPr="00133113">
        <w:t>.</w:t>
      </w:r>
    </w:p>
    <w:p w14:paraId="44FBD9DF" w14:textId="77777777" w:rsidR="00133113" w:rsidRPr="00133113" w:rsidRDefault="00133113" w:rsidP="00133113">
      <w:pPr>
        <w:rPr>
          <w:b/>
          <w:bCs/>
        </w:rPr>
      </w:pPr>
      <w:r w:rsidRPr="00133113">
        <w:rPr>
          <w:b/>
          <w:bCs/>
        </w:rPr>
        <w:t>Departure</w:t>
      </w:r>
    </w:p>
    <w:p w14:paraId="0CE226D1" w14:textId="77777777" w:rsidR="00133113" w:rsidRPr="00133113" w:rsidRDefault="00133113" w:rsidP="00133113">
      <w:r w:rsidRPr="00133113">
        <w:t xml:space="preserve">The standard day ends at </w:t>
      </w:r>
      <w:r w:rsidRPr="00133113">
        <w:rPr>
          <w:b/>
          <w:bCs/>
        </w:rPr>
        <w:t>3:00pm</w:t>
      </w:r>
      <w:r w:rsidRPr="00133113">
        <w:t xml:space="preserve">. If you are unable to collect your child by this time, </w:t>
      </w:r>
      <w:r w:rsidRPr="00133113">
        <w:rPr>
          <w:b/>
          <w:bCs/>
        </w:rPr>
        <w:t>Extra Time</w:t>
      </w:r>
      <w:r w:rsidRPr="00133113">
        <w:t xml:space="preserve"> (aftercare) is available until </w:t>
      </w:r>
      <w:r w:rsidRPr="00133113">
        <w:rPr>
          <w:b/>
          <w:bCs/>
        </w:rPr>
        <w:t>5:00pm</w:t>
      </w:r>
      <w:r w:rsidRPr="00133113">
        <w:t>.</w:t>
      </w:r>
    </w:p>
    <w:p w14:paraId="5AF7DB7E" w14:textId="77777777" w:rsidR="00133113" w:rsidRPr="00133113" w:rsidRDefault="00133113" w:rsidP="00133113">
      <w:pPr>
        <w:numPr>
          <w:ilvl w:val="0"/>
          <w:numId w:val="1"/>
        </w:numPr>
      </w:pPr>
      <w:r w:rsidRPr="00133113">
        <w:t xml:space="preserve">Extra Time begins at </w:t>
      </w:r>
      <w:r w:rsidRPr="00133113">
        <w:rPr>
          <w:b/>
          <w:bCs/>
        </w:rPr>
        <w:t>3:00pm</w:t>
      </w:r>
      <w:r w:rsidRPr="00133113">
        <w:t>.</w:t>
      </w:r>
    </w:p>
    <w:p w14:paraId="71AC5A1F" w14:textId="77777777" w:rsidR="00133113" w:rsidRPr="00133113" w:rsidRDefault="00133113" w:rsidP="00133113">
      <w:pPr>
        <w:numPr>
          <w:ilvl w:val="0"/>
          <w:numId w:val="1"/>
        </w:numPr>
      </w:pPr>
      <w:r w:rsidRPr="00133113">
        <w:t xml:space="preserve">If your child has not been collected by </w:t>
      </w:r>
      <w:r w:rsidRPr="00133113">
        <w:rPr>
          <w:b/>
          <w:bCs/>
        </w:rPr>
        <w:t>3:15pm</w:t>
      </w:r>
      <w:r w:rsidRPr="00133113">
        <w:t xml:space="preserve">, we will assume they are attending Extra Time, and the appropriate </w:t>
      </w:r>
      <w:r w:rsidRPr="00133113">
        <w:rPr>
          <w:b/>
          <w:bCs/>
        </w:rPr>
        <w:t>£5 charge</w:t>
      </w:r>
      <w:r w:rsidRPr="00133113">
        <w:t xml:space="preserve"> will apply.</w:t>
      </w:r>
    </w:p>
    <w:p w14:paraId="7C0A3FEF" w14:textId="77777777" w:rsidR="00133113" w:rsidRPr="00133113" w:rsidRDefault="00133113" w:rsidP="00133113">
      <w:pPr>
        <w:numPr>
          <w:ilvl w:val="0"/>
          <w:numId w:val="1"/>
        </w:numPr>
      </w:pPr>
      <w:r w:rsidRPr="00133113">
        <w:t xml:space="preserve">Children are </w:t>
      </w:r>
      <w:r w:rsidRPr="00133113">
        <w:rPr>
          <w:b/>
          <w:bCs/>
        </w:rPr>
        <w:t>not permitted to leave unaccompanied</w:t>
      </w:r>
      <w:r w:rsidRPr="00133113">
        <w:t xml:space="preserve">, unless they are in </w:t>
      </w:r>
      <w:r w:rsidRPr="00133113">
        <w:rPr>
          <w:b/>
          <w:bCs/>
        </w:rPr>
        <w:t>Year 6</w:t>
      </w:r>
      <w:r w:rsidRPr="00133113">
        <w:t xml:space="preserve"> and written permission has been provided at the beginning of the week.</w:t>
      </w:r>
    </w:p>
    <w:p w14:paraId="3043AA96" w14:textId="77777777" w:rsidR="00133113" w:rsidRPr="00133113" w:rsidRDefault="00133113" w:rsidP="00133113">
      <w:pPr>
        <w:rPr>
          <w:b/>
          <w:bCs/>
        </w:rPr>
      </w:pPr>
      <w:r w:rsidRPr="00133113">
        <w:rPr>
          <w:b/>
          <w:bCs/>
          <w:color w:val="00B0F0"/>
        </w:rPr>
        <w:t>Payment</w:t>
      </w:r>
    </w:p>
    <w:p w14:paraId="2EF41296" w14:textId="77777777" w:rsidR="00133113" w:rsidRPr="00133113" w:rsidRDefault="00133113" w:rsidP="00133113">
      <w:r w:rsidRPr="00133113">
        <w:t xml:space="preserve">All sessions must be </w:t>
      </w:r>
      <w:r w:rsidRPr="00133113">
        <w:rPr>
          <w:b/>
          <w:bCs/>
        </w:rPr>
        <w:t>paid in advance</w:t>
      </w:r>
      <w:r w:rsidRPr="00133113">
        <w:t>.</w:t>
      </w:r>
      <w:r w:rsidRPr="00133113">
        <w:br/>
        <w:t>You may choose to:</w:t>
      </w:r>
    </w:p>
    <w:p w14:paraId="6479D304" w14:textId="77777777" w:rsidR="00133113" w:rsidRPr="00133113" w:rsidRDefault="00133113" w:rsidP="00133113">
      <w:pPr>
        <w:numPr>
          <w:ilvl w:val="0"/>
          <w:numId w:val="2"/>
        </w:numPr>
      </w:pPr>
      <w:r w:rsidRPr="00133113">
        <w:t xml:space="preserve">Pay for the </w:t>
      </w:r>
      <w:r w:rsidRPr="00133113">
        <w:rPr>
          <w:b/>
          <w:bCs/>
        </w:rPr>
        <w:t>entire week</w:t>
      </w:r>
      <w:r w:rsidRPr="00133113">
        <w:t xml:space="preserve"> on your child’s first day, or</w:t>
      </w:r>
    </w:p>
    <w:p w14:paraId="30A12815" w14:textId="77777777" w:rsidR="00133113" w:rsidRPr="00133113" w:rsidRDefault="00133113" w:rsidP="00133113">
      <w:pPr>
        <w:numPr>
          <w:ilvl w:val="0"/>
          <w:numId w:val="2"/>
        </w:numPr>
      </w:pPr>
      <w:r w:rsidRPr="00133113">
        <w:t xml:space="preserve">Pay </w:t>
      </w:r>
      <w:r w:rsidRPr="00133113">
        <w:rPr>
          <w:b/>
          <w:bCs/>
        </w:rPr>
        <w:t>daily</w:t>
      </w:r>
      <w:r w:rsidRPr="00133113">
        <w:t>, prior to the start of each session.</w:t>
      </w:r>
    </w:p>
    <w:p w14:paraId="318B6920" w14:textId="77777777" w:rsidR="00133113" w:rsidRPr="00133113" w:rsidRDefault="00133113" w:rsidP="00133113">
      <w:r w:rsidRPr="00133113">
        <w:rPr>
          <w:b/>
          <w:bCs/>
        </w:rPr>
        <w:t>Payments can be made by cash or cheque.</w:t>
      </w:r>
      <w:r w:rsidRPr="00133113">
        <w:t xml:space="preserve"> Unfortunately, </w:t>
      </w:r>
      <w:r w:rsidRPr="00133113">
        <w:rPr>
          <w:b/>
          <w:bCs/>
        </w:rPr>
        <w:t>bank transfer is not available</w:t>
      </w:r>
      <w:r w:rsidRPr="00133113">
        <w:t xml:space="preserve"> </w:t>
      </w:r>
      <w:proofErr w:type="gramStart"/>
      <w:r w:rsidRPr="00133113">
        <w:t>at this time</w:t>
      </w:r>
      <w:proofErr w:type="gramEnd"/>
      <w:r w:rsidRPr="00133113">
        <w:t>.</w:t>
      </w:r>
    </w:p>
    <w:p w14:paraId="4C4CACA4" w14:textId="77777777" w:rsidR="00133113" w:rsidRDefault="00133113" w:rsidP="00133113">
      <w:r w:rsidRPr="00133113">
        <w:rPr>
          <w:rFonts w:ascii="Segoe UI Emoji" w:hAnsi="Segoe UI Emoji" w:cs="Segoe UI Emoji"/>
        </w:rPr>
        <w:t>⚠️</w:t>
      </w:r>
      <w:r w:rsidRPr="00133113">
        <w:t xml:space="preserve"> Please do not send your child without payment. They will not be admitted, and you will be contacted to collect them.</w:t>
      </w:r>
    </w:p>
    <w:p w14:paraId="26871FA8" w14:textId="77777777" w:rsidR="00133113" w:rsidRDefault="00133113" w:rsidP="00133113"/>
    <w:p w14:paraId="3E4773EB" w14:textId="77777777" w:rsidR="00133113" w:rsidRPr="00133113" w:rsidRDefault="00133113" w:rsidP="00133113"/>
    <w:p w14:paraId="3487FC60" w14:textId="77777777" w:rsidR="00133113" w:rsidRPr="00133113" w:rsidRDefault="00133113" w:rsidP="00133113">
      <w:pPr>
        <w:rPr>
          <w:b/>
          <w:bCs/>
          <w:color w:val="00B0F0"/>
        </w:rPr>
      </w:pPr>
      <w:r w:rsidRPr="00133113">
        <w:rPr>
          <w:b/>
          <w:bCs/>
          <w:color w:val="00B0F0"/>
        </w:rPr>
        <w:lastRenderedPageBreak/>
        <w:t>Fees</w:t>
      </w:r>
    </w:p>
    <w:p w14:paraId="5FE9BED2" w14:textId="77777777" w:rsidR="00133113" w:rsidRPr="00133113" w:rsidRDefault="00133113" w:rsidP="00133113">
      <w:pPr>
        <w:numPr>
          <w:ilvl w:val="0"/>
          <w:numId w:val="3"/>
        </w:numPr>
      </w:pPr>
      <w:r w:rsidRPr="00133113">
        <w:rPr>
          <w:b/>
          <w:bCs/>
        </w:rPr>
        <w:t>9:00am – 3:00pm</w:t>
      </w:r>
      <w:r w:rsidRPr="00133113">
        <w:t>: £15 per child, per day</w:t>
      </w:r>
    </w:p>
    <w:p w14:paraId="254A773A" w14:textId="77777777" w:rsidR="00133113" w:rsidRPr="00133113" w:rsidRDefault="00133113" w:rsidP="00133113">
      <w:pPr>
        <w:numPr>
          <w:ilvl w:val="0"/>
          <w:numId w:val="3"/>
        </w:numPr>
      </w:pPr>
      <w:r w:rsidRPr="00133113">
        <w:rPr>
          <w:b/>
          <w:bCs/>
        </w:rPr>
        <w:t>9:00am – 5:00pm</w:t>
      </w:r>
      <w:r w:rsidRPr="00133113">
        <w:t>: £20 per child, per day</w:t>
      </w:r>
    </w:p>
    <w:p w14:paraId="34CCA5FE" w14:textId="77777777" w:rsidR="00133113" w:rsidRPr="00133113" w:rsidRDefault="00133113" w:rsidP="00133113">
      <w:pPr>
        <w:rPr>
          <w:b/>
          <w:bCs/>
        </w:rPr>
      </w:pPr>
      <w:r w:rsidRPr="00133113">
        <w:rPr>
          <w:b/>
          <w:bCs/>
        </w:rPr>
        <w:t>Cancellations</w:t>
      </w:r>
    </w:p>
    <w:p w14:paraId="2A08C469" w14:textId="77777777" w:rsidR="00133113" w:rsidRPr="00133113" w:rsidRDefault="00133113" w:rsidP="00133113">
      <w:r w:rsidRPr="00133113">
        <w:t xml:space="preserve">We understand that circumstances can change. If your child is unable to attend a booked session, please notify us </w:t>
      </w:r>
      <w:r w:rsidRPr="00133113">
        <w:rPr>
          <w:b/>
          <w:bCs/>
        </w:rPr>
        <w:t>before the start of the day</w:t>
      </w:r>
      <w:r w:rsidRPr="00133113">
        <w:t>. If we are not informed in advance, the full session fee will still apply.</w:t>
      </w:r>
    </w:p>
    <w:p w14:paraId="2D63C065" w14:textId="77777777" w:rsidR="00133113" w:rsidRPr="00133113" w:rsidRDefault="009F6A4F" w:rsidP="00133113">
      <w:r>
        <w:pict w14:anchorId="02587AF2">
          <v:rect id="_x0000_i1025" style="width:0;height:1.5pt" o:hralign="center" o:hrstd="t" o:hr="t" fillcolor="#a0a0a0" stroked="f"/>
        </w:pict>
      </w:r>
    </w:p>
    <w:p w14:paraId="66D8AAC5" w14:textId="77777777" w:rsidR="00133113" w:rsidRPr="00133113" w:rsidRDefault="00133113" w:rsidP="00133113">
      <w:pPr>
        <w:rPr>
          <w:b/>
          <w:bCs/>
          <w:color w:val="00B0F0"/>
        </w:rPr>
      </w:pPr>
      <w:r w:rsidRPr="00133113">
        <w:rPr>
          <w:b/>
          <w:bCs/>
          <w:color w:val="00B0F0"/>
        </w:rPr>
        <w:t>Lunch and Snacks</w:t>
      </w:r>
    </w:p>
    <w:p w14:paraId="211C3DBB" w14:textId="77777777" w:rsidR="00133113" w:rsidRPr="00133113" w:rsidRDefault="00133113" w:rsidP="00133113">
      <w:r w:rsidRPr="00133113">
        <w:t xml:space="preserve">Please send your child with a </w:t>
      </w:r>
      <w:r w:rsidRPr="00133113">
        <w:rPr>
          <w:b/>
          <w:bCs/>
        </w:rPr>
        <w:t>packed lunch</w:t>
      </w:r>
      <w:r w:rsidRPr="00133113">
        <w:t xml:space="preserve"> each day.</w:t>
      </w:r>
    </w:p>
    <w:p w14:paraId="5378F391" w14:textId="77777777" w:rsidR="00133113" w:rsidRPr="00133113" w:rsidRDefault="00133113" w:rsidP="00133113">
      <w:pPr>
        <w:numPr>
          <w:ilvl w:val="0"/>
          <w:numId w:val="4"/>
        </w:numPr>
      </w:pPr>
      <w:r w:rsidRPr="00133113">
        <w:t xml:space="preserve">Children will also need a </w:t>
      </w:r>
      <w:r w:rsidRPr="00133113">
        <w:rPr>
          <w:b/>
          <w:bCs/>
        </w:rPr>
        <w:t>refillable water bottle</w:t>
      </w:r>
      <w:r w:rsidRPr="00133113">
        <w:t>—staying hydrated is especially important during our active sessions.</w:t>
      </w:r>
    </w:p>
    <w:p w14:paraId="6224EA33" w14:textId="77777777" w:rsidR="00133113" w:rsidRPr="00133113" w:rsidRDefault="00133113" w:rsidP="00133113">
      <w:pPr>
        <w:numPr>
          <w:ilvl w:val="0"/>
          <w:numId w:val="4"/>
        </w:numPr>
      </w:pPr>
      <w:r w:rsidRPr="00133113">
        <w:t xml:space="preserve">A </w:t>
      </w:r>
      <w:r w:rsidRPr="00133113">
        <w:rPr>
          <w:b/>
          <w:bCs/>
        </w:rPr>
        <w:t>mid-morning snack break</w:t>
      </w:r>
      <w:r w:rsidRPr="00133113">
        <w:t xml:space="preserve"> is scheduled between activities.</w:t>
      </w:r>
    </w:p>
    <w:p w14:paraId="3D398F47" w14:textId="77777777" w:rsidR="00133113" w:rsidRPr="00133113" w:rsidRDefault="00133113" w:rsidP="00133113">
      <w:pPr>
        <w:numPr>
          <w:ilvl w:val="0"/>
          <w:numId w:val="4"/>
        </w:numPr>
      </w:pPr>
      <w:r w:rsidRPr="00133113">
        <w:t xml:space="preserve">We ask that children </w:t>
      </w:r>
      <w:r w:rsidRPr="00133113">
        <w:rPr>
          <w:b/>
          <w:bCs/>
        </w:rPr>
        <w:t>do not bring sweets</w:t>
      </w:r>
      <w:r w:rsidRPr="00133113">
        <w:t xml:space="preserve">, as these are used as </w:t>
      </w:r>
      <w:r w:rsidRPr="00133113">
        <w:rPr>
          <w:b/>
          <w:bCs/>
        </w:rPr>
        <w:t>prizes</w:t>
      </w:r>
      <w:r w:rsidRPr="00133113">
        <w:t xml:space="preserve"> during the day.</w:t>
      </w:r>
    </w:p>
    <w:p w14:paraId="643A6E15" w14:textId="77777777" w:rsidR="00133113" w:rsidRPr="00133113" w:rsidRDefault="00133113" w:rsidP="00133113">
      <w:pPr>
        <w:numPr>
          <w:ilvl w:val="0"/>
          <w:numId w:val="4"/>
        </w:numPr>
      </w:pPr>
      <w:r w:rsidRPr="00133113">
        <w:rPr>
          <w:b/>
          <w:bCs/>
        </w:rPr>
        <w:t>Chewing gum is not permitted.</w:t>
      </w:r>
    </w:p>
    <w:p w14:paraId="309E0CEC" w14:textId="77777777" w:rsidR="00133113" w:rsidRPr="00133113" w:rsidRDefault="00133113" w:rsidP="00133113">
      <w:r w:rsidRPr="00133113">
        <w:t xml:space="preserve">If your child is staying for Extra Time, please include an </w:t>
      </w:r>
      <w:r w:rsidRPr="00133113">
        <w:rPr>
          <w:b/>
          <w:bCs/>
        </w:rPr>
        <w:t>additional snack</w:t>
      </w:r>
      <w:r w:rsidRPr="00133113">
        <w:t xml:space="preserve"> for the afternoon.</w:t>
      </w:r>
    </w:p>
    <w:p w14:paraId="3A6285CA" w14:textId="77777777" w:rsidR="00133113" w:rsidRPr="00133113" w:rsidRDefault="009F6A4F" w:rsidP="00133113">
      <w:r>
        <w:pict w14:anchorId="17714DF7">
          <v:rect id="_x0000_i1026" style="width:0;height:1.5pt" o:hralign="center" o:hrstd="t" o:hr="t" fillcolor="#a0a0a0" stroked="f"/>
        </w:pict>
      </w:r>
    </w:p>
    <w:p w14:paraId="70B357DE" w14:textId="77777777" w:rsidR="00133113" w:rsidRPr="00133113" w:rsidRDefault="00133113" w:rsidP="00133113">
      <w:pPr>
        <w:rPr>
          <w:b/>
          <w:bCs/>
          <w:color w:val="00B0F0"/>
        </w:rPr>
      </w:pPr>
      <w:r w:rsidRPr="00133113">
        <w:rPr>
          <w:b/>
          <w:bCs/>
          <w:color w:val="00B0F0"/>
        </w:rPr>
        <w:t>Prizes and Awards</w:t>
      </w:r>
    </w:p>
    <w:p w14:paraId="2B3ED669" w14:textId="77777777" w:rsidR="00133113" w:rsidRPr="00133113" w:rsidRDefault="00133113" w:rsidP="00133113">
      <w:r w:rsidRPr="00133113">
        <w:t xml:space="preserve">Children will have the opportunity to earn </w:t>
      </w:r>
      <w:r w:rsidRPr="00133113">
        <w:rPr>
          <w:b/>
          <w:bCs/>
        </w:rPr>
        <w:t>daily prizes and awards</w:t>
      </w:r>
      <w:r w:rsidRPr="00133113">
        <w:t>, including sweet treats and chocolates.</w:t>
      </w:r>
      <w:r w:rsidRPr="00133113">
        <w:br/>
        <w:t>If you would prefer your child not receive sweets, please let us know at the start of the week and we will provide alternative options.</w:t>
      </w:r>
    </w:p>
    <w:p w14:paraId="24B4503D" w14:textId="77777777" w:rsidR="00133113" w:rsidRPr="00133113" w:rsidRDefault="009F6A4F" w:rsidP="00133113">
      <w:r>
        <w:pict w14:anchorId="70C8AB1C">
          <v:rect id="_x0000_i1027" style="width:0;height:1.5pt" o:hralign="center" o:hrstd="t" o:hr="t" fillcolor="#a0a0a0" stroked="f"/>
        </w:pict>
      </w:r>
    </w:p>
    <w:p w14:paraId="347702B0" w14:textId="77777777" w:rsidR="00133113" w:rsidRPr="00133113" w:rsidRDefault="00133113" w:rsidP="00133113">
      <w:pPr>
        <w:rPr>
          <w:b/>
          <w:bCs/>
          <w:color w:val="00B0F0"/>
        </w:rPr>
      </w:pPr>
      <w:r w:rsidRPr="00133113">
        <w:rPr>
          <w:b/>
          <w:bCs/>
          <w:color w:val="00B0F0"/>
        </w:rPr>
        <w:t>Mobile Phones</w:t>
      </w:r>
    </w:p>
    <w:p w14:paraId="54AEDB33" w14:textId="04001547" w:rsidR="00133113" w:rsidRPr="00133113" w:rsidRDefault="00133113" w:rsidP="00133113">
      <w:r w:rsidRPr="00133113">
        <w:t xml:space="preserve">While we understand that some parents wish for their children to carry a mobile phone, we ask that </w:t>
      </w:r>
      <w:r w:rsidRPr="00133113">
        <w:rPr>
          <w:b/>
          <w:bCs/>
        </w:rPr>
        <w:t>phones remain in bags</w:t>
      </w:r>
      <w:r w:rsidR="00422EF5">
        <w:rPr>
          <w:b/>
          <w:bCs/>
        </w:rPr>
        <w:t xml:space="preserve"> or are handed in to the instructors at the start of the day</w:t>
      </w:r>
      <w:r w:rsidRPr="00133113">
        <w:t>.</w:t>
      </w:r>
    </w:p>
    <w:p w14:paraId="531C1562" w14:textId="77777777" w:rsidR="00133113" w:rsidRPr="00133113" w:rsidRDefault="00133113" w:rsidP="00133113">
      <w:r w:rsidRPr="00133113">
        <w:t>For any emergencies, please contact us directly.</w:t>
      </w:r>
    </w:p>
    <w:p w14:paraId="776D32FB" w14:textId="77777777" w:rsidR="00133113" w:rsidRPr="00133113" w:rsidRDefault="009F6A4F" w:rsidP="00133113">
      <w:r>
        <w:pict w14:anchorId="5D5952B9">
          <v:rect id="_x0000_i1028" style="width:0;height:1.5pt" o:hralign="center" o:hrstd="t" o:hr="t" fillcolor="#a0a0a0" stroked="f"/>
        </w:pict>
      </w:r>
    </w:p>
    <w:p w14:paraId="11D7B85E" w14:textId="77777777" w:rsidR="00133113" w:rsidRDefault="00133113" w:rsidP="00133113">
      <w:pPr>
        <w:rPr>
          <w:b/>
          <w:bCs/>
        </w:rPr>
      </w:pPr>
    </w:p>
    <w:p w14:paraId="3349B3FB" w14:textId="5636DD61" w:rsidR="00133113" w:rsidRPr="00133113" w:rsidRDefault="00133113" w:rsidP="00133113">
      <w:pPr>
        <w:rPr>
          <w:b/>
          <w:bCs/>
          <w:color w:val="00B0F0"/>
        </w:rPr>
      </w:pPr>
      <w:r w:rsidRPr="00133113">
        <w:rPr>
          <w:b/>
          <w:bCs/>
          <w:color w:val="00B0F0"/>
        </w:rPr>
        <w:t>Emergency Contact</w:t>
      </w:r>
    </w:p>
    <w:p w14:paraId="2D8A7422" w14:textId="673C8B17" w:rsidR="00133113" w:rsidRPr="00133113" w:rsidRDefault="00133113" w:rsidP="00133113">
      <w:r w:rsidRPr="00133113">
        <w:t>If you need to reach us during club hours, please call:</w:t>
      </w:r>
      <w:r w:rsidRPr="00133113">
        <w:br/>
      </w:r>
      <w:r w:rsidRPr="00133113">
        <w:rPr>
          <w:rFonts w:ascii="Segoe UI Emoji" w:hAnsi="Segoe UI Emoji" w:cs="Segoe UI Emoji"/>
        </w:rPr>
        <w:t>📞</w:t>
      </w:r>
      <w:r w:rsidRPr="00133113">
        <w:t xml:space="preserve"> </w:t>
      </w:r>
      <w:r w:rsidRPr="00133113">
        <w:rPr>
          <w:b/>
          <w:bCs/>
        </w:rPr>
        <w:t>07</w:t>
      </w:r>
      <w:r>
        <w:rPr>
          <w:b/>
          <w:bCs/>
        </w:rPr>
        <w:t>862200117</w:t>
      </w:r>
    </w:p>
    <w:p w14:paraId="33960EEC" w14:textId="77777777" w:rsidR="00133113" w:rsidRPr="00133113" w:rsidRDefault="00133113" w:rsidP="00133113">
      <w:r w:rsidRPr="00133113">
        <w:t xml:space="preserve">Please note: The school office will not be staffed during holidays, so </w:t>
      </w:r>
      <w:r w:rsidRPr="00133113">
        <w:rPr>
          <w:b/>
          <w:bCs/>
        </w:rPr>
        <w:t>do not call the main school number</w:t>
      </w:r>
      <w:r w:rsidRPr="00133113">
        <w:t>.</w:t>
      </w:r>
    </w:p>
    <w:p w14:paraId="1EC75405" w14:textId="77777777" w:rsidR="00133113" w:rsidRPr="00133113" w:rsidRDefault="009F6A4F" w:rsidP="00133113">
      <w:r>
        <w:pict w14:anchorId="46C75F4B">
          <v:rect id="_x0000_i1029" style="width:0;height:1.5pt" o:hralign="center" o:hrstd="t" o:hr="t" fillcolor="#a0a0a0" stroked="f"/>
        </w:pict>
      </w:r>
    </w:p>
    <w:p w14:paraId="5FEF06F3" w14:textId="77777777" w:rsidR="00133113" w:rsidRPr="00133113" w:rsidRDefault="00133113" w:rsidP="00133113">
      <w:pPr>
        <w:rPr>
          <w:b/>
          <w:bCs/>
          <w:color w:val="00B0F0"/>
        </w:rPr>
      </w:pPr>
      <w:r w:rsidRPr="00133113">
        <w:rPr>
          <w:b/>
          <w:bCs/>
          <w:color w:val="00B0F0"/>
        </w:rPr>
        <w:t>Extra Time (Aftercare: 3:00pm – 5:00pm)</w:t>
      </w:r>
    </w:p>
    <w:p w14:paraId="6FEA8EE3" w14:textId="77777777" w:rsidR="00133113" w:rsidRPr="00133113" w:rsidRDefault="00133113" w:rsidP="00133113">
      <w:r w:rsidRPr="00133113">
        <w:t>Extra Time is available to all children attending the holiday club.</w:t>
      </w:r>
    </w:p>
    <w:p w14:paraId="147888EA" w14:textId="77777777" w:rsidR="00133113" w:rsidRPr="00133113" w:rsidRDefault="00133113" w:rsidP="00133113">
      <w:pPr>
        <w:numPr>
          <w:ilvl w:val="0"/>
          <w:numId w:val="5"/>
        </w:numPr>
      </w:pPr>
      <w:r w:rsidRPr="00133113">
        <w:t xml:space="preserve">Cost: </w:t>
      </w:r>
      <w:r w:rsidRPr="00133113">
        <w:rPr>
          <w:b/>
          <w:bCs/>
        </w:rPr>
        <w:t>£5 per child per day</w:t>
      </w:r>
      <w:r w:rsidRPr="00133113">
        <w:t>, regardless of collection time.</w:t>
      </w:r>
    </w:p>
    <w:p w14:paraId="6F292297" w14:textId="77777777" w:rsidR="00133113" w:rsidRPr="00133113" w:rsidRDefault="00133113" w:rsidP="00133113">
      <w:pPr>
        <w:numPr>
          <w:ilvl w:val="0"/>
          <w:numId w:val="5"/>
        </w:numPr>
      </w:pPr>
      <w:r w:rsidRPr="00133113">
        <w:t xml:space="preserve">The school closes </w:t>
      </w:r>
      <w:r w:rsidRPr="00133113">
        <w:rPr>
          <w:b/>
          <w:bCs/>
        </w:rPr>
        <w:t>promptly at 5:00pm</w:t>
      </w:r>
      <w:r w:rsidRPr="00133113">
        <w:t>. Late collections may incur an additional charge.</w:t>
      </w:r>
    </w:p>
    <w:p w14:paraId="1820F3CB" w14:textId="77777777" w:rsidR="00133113" w:rsidRPr="00133113" w:rsidRDefault="00133113" w:rsidP="00133113">
      <w:r w:rsidRPr="00133113">
        <w:t>Extra Time provides a relaxed environment with a range of activities, including:</w:t>
      </w:r>
    </w:p>
    <w:p w14:paraId="43356CD1" w14:textId="77777777" w:rsidR="00133113" w:rsidRPr="00133113" w:rsidRDefault="00133113" w:rsidP="00133113">
      <w:pPr>
        <w:numPr>
          <w:ilvl w:val="0"/>
          <w:numId w:val="6"/>
        </w:numPr>
      </w:pPr>
      <w:r w:rsidRPr="00133113">
        <w:t>Board games</w:t>
      </w:r>
    </w:p>
    <w:p w14:paraId="739C5EFF" w14:textId="77777777" w:rsidR="00133113" w:rsidRPr="00133113" w:rsidRDefault="00133113" w:rsidP="00133113">
      <w:pPr>
        <w:numPr>
          <w:ilvl w:val="0"/>
          <w:numId w:val="6"/>
        </w:numPr>
      </w:pPr>
      <w:r w:rsidRPr="00133113">
        <w:t>Tabletop games</w:t>
      </w:r>
    </w:p>
    <w:p w14:paraId="50F54B01" w14:textId="77777777" w:rsidR="00133113" w:rsidRPr="00133113" w:rsidRDefault="00133113" w:rsidP="00133113">
      <w:pPr>
        <w:numPr>
          <w:ilvl w:val="0"/>
          <w:numId w:val="6"/>
        </w:numPr>
      </w:pPr>
      <w:r w:rsidRPr="00133113">
        <w:t>Nintendo Wii</w:t>
      </w:r>
    </w:p>
    <w:p w14:paraId="6D4B54A1" w14:textId="77777777" w:rsidR="00133113" w:rsidRPr="00133113" w:rsidRDefault="00133113" w:rsidP="00133113">
      <w:pPr>
        <w:numPr>
          <w:ilvl w:val="0"/>
          <w:numId w:val="6"/>
        </w:numPr>
      </w:pPr>
      <w:r w:rsidRPr="00133113">
        <w:t>Outdoor activities</w:t>
      </w:r>
    </w:p>
    <w:p w14:paraId="7DFA9A92" w14:textId="77777777" w:rsidR="00133113" w:rsidRPr="00133113" w:rsidRDefault="00133113" w:rsidP="00133113">
      <w:pPr>
        <w:numPr>
          <w:ilvl w:val="0"/>
          <w:numId w:val="6"/>
        </w:numPr>
      </w:pPr>
      <w:r w:rsidRPr="00133113">
        <w:t>Arts &amp; crafts</w:t>
      </w:r>
    </w:p>
    <w:p w14:paraId="1208DD6F" w14:textId="77777777" w:rsidR="00133113" w:rsidRPr="00133113" w:rsidRDefault="00133113" w:rsidP="00133113">
      <w:r w:rsidRPr="00133113">
        <w:t>You can book Extra Time in advance at the start of the week. If you require it on a specific day and haven’t pre-booked, just inform us at drop-off.</w:t>
      </w:r>
    </w:p>
    <w:p w14:paraId="7923B1AE" w14:textId="77777777" w:rsidR="00133113" w:rsidRPr="00133113" w:rsidRDefault="009F6A4F" w:rsidP="00133113">
      <w:r>
        <w:pict w14:anchorId="699FA326">
          <v:rect id="_x0000_i1030" style="width:0;height:1.5pt" o:hralign="center" o:hrstd="t" o:hr="t" fillcolor="#a0a0a0" stroked="f"/>
        </w:pict>
      </w:r>
    </w:p>
    <w:p w14:paraId="69644F8D" w14:textId="77777777" w:rsidR="00133113" w:rsidRPr="00133113" w:rsidRDefault="00133113" w:rsidP="00133113">
      <w:pPr>
        <w:rPr>
          <w:b/>
          <w:bCs/>
          <w:color w:val="00B0F0"/>
        </w:rPr>
      </w:pPr>
      <w:r w:rsidRPr="00133113">
        <w:rPr>
          <w:b/>
          <w:bCs/>
          <w:color w:val="00B0F0"/>
        </w:rPr>
        <w:t>Behaviour Policy</w:t>
      </w:r>
    </w:p>
    <w:p w14:paraId="484CD16D" w14:textId="77777777" w:rsidR="00133113" w:rsidRPr="00133113" w:rsidRDefault="00133113" w:rsidP="00133113">
      <w:r w:rsidRPr="00133113">
        <w:t xml:space="preserve">Our priority is to create a </w:t>
      </w:r>
      <w:r w:rsidRPr="00133113">
        <w:rPr>
          <w:b/>
          <w:bCs/>
        </w:rPr>
        <w:t>safe, supportive, and enjoyable</w:t>
      </w:r>
      <w:r w:rsidRPr="00133113">
        <w:t xml:space="preserve"> environment for all children. We kindly ask that children follow our </w:t>
      </w:r>
      <w:r w:rsidRPr="00133113">
        <w:rPr>
          <w:b/>
          <w:bCs/>
        </w:rPr>
        <w:t>behaviour expectations</w:t>
      </w:r>
      <w:r w:rsidRPr="00133113">
        <w:t>, which will be explained daily and are aligned with standard school conduct.</w:t>
      </w:r>
    </w:p>
    <w:p w14:paraId="460B3071" w14:textId="77777777" w:rsidR="00133113" w:rsidRPr="00133113" w:rsidRDefault="00133113" w:rsidP="00133113">
      <w:pPr>
        <w:rPr>
          <w:b/>
          <w:bCs/>
        </w:rPr>
      </w:pPr>
      <w:r w:rsidRPr="00133113">
        <w:rPr>
          <w:b/>
          <w:bCs/>
        </w:rPr>
        <w:t>Key Behaviour Guidelines</w:t>
      </w:r>
    </w:p>
    <w:p w14:paraId="364E43D5" w14:textId="77777777" w:rsidR="00133113" w:rsidRPr="00133113" w:rsidRDefault="00133113" w:rsidP="00133113">
      <w:pPr>
        <w:numPr>
          <w:ilvl w:val="0"/>
          <w:numId w:val="7"/>
        </w:numPr>
      </w:pPr>
      <w:r w:rsidRPr="00133113">
        <w:rPr>
          <w:b/>
          <w:bCs/>
        </w:rPr>
        <w:t>No bad language</w:t>
      </w:r>
      <w:r w:rsidRPr="00133113">
        <w:t xml:space="preserve"> – warnings will be issued and parents informed. Continued behaviour may result in a red card.</w:t>
      </w:r>
    </w:p>
    <w:p w14:paraId="738D019E" w14:textId="77777777" w:rsidR="00133113" w:rsidRPr="00133113" w:rsidRDefault="00133113" w:rsidP="00133113">
      <w:pPr>
        <w:numPr>
          <w:ilvl w:val="0"/>
          <w:numId w:val="7"/>
        </w:numPr>
      </w:pPr>
      <w:r w:rsidRPr="00133113">
        <w:rPr>
          <w:b/>
          <w:bCs/>
        </w:rPr>
        <w:t>No bullying</w:t>
      </w:r>
      <w:r w:rsidRPr="00133113">
        <w:t xml:space="preserve"> – this will result in a verbal warning, with potential removal from the club if it continues.</w:t>
      </w:r>
    </w:p>
    <w:p w14:paraId="0383EFEE" w14:textId="77777777" w:rsidR="00133113" w:rsidRPr="00133113" w:rsidRDefault="00133113" w:rsidP="00133113">
      <w:pPr>
        <w:numPr>
          <w:ilvl w:val="0"/>
          <w:numId w:val="7"/>
        </w:numPr>
      </w:pPr>
      <w:r w:rsidRPr="00133113">
        <w:rPr>
          <w:b/>
          <w:bCs/>
        </w:rPr>
        <w:lastRenderedPageBreak/>
        <w:t>No physical contact</w:t>
      </w:r>
      <w:r w:rsidRPr="00133113">
        <w:t xml:space="preserve"> – all sports are non-contact, and children must keep hands to themselves.</w:t>
      </w:r>
    </w:p>
    <w:p w14:paraId="779835BB" w14:textId="77777777" w:rsidR="00133113" w:rsidRPr="00133113" w:rsidRDefault="00133113" w:rsidP="00133113">
      <w:pPr>
        <w:numPr>
          <w:ilvl w:val="0"/>
          <w:numId w:val="7"/>
        </w:numPr>
      </w:pPr>
      <w:r w:rsidRPr="00133113">
        <w:rPr>
          <w:b/>
          <w:bCs/>
        </w:rPr>
        <w:t>Zero tolerance for racial abuse</w:t>
      </w:r>
      <w:r w:rsidRPr="00133113">
        <w:t xml:space="preserve"> – will result in </w:t>
      </w:r>
      <w:r w:rsidRPr="00133113">
        <w:rPr>
          <w:b/>
          <w:bCs/>
        </w:rPr>
        <w:t>immediate expulsion</w:t>
      </w:r>
      <w:r w:rsidRPr="00133113">
        <w:t xml:space="preserve"> with no </w:t>
      </w:r>
      <w:proofErr w:type="gramStart"/>
      <w:r w:rsidRPr="00133113">
        <w:t>prior warning</w:t>
      </w:r>
      <w:proofErr w:type="gramEnd"/>
      <w:r w:rsidRPr="00133113">
        <w:t>.</w:t>
      </w:r>
    </w:p>
    <w:p w14:paraId="25523096" w14:textId="77777777" w:rsidR="00133113" w:rsidRPr="00133113" w:rsidRDefault="00133113" w:rsidP="00133113">
      <w:pPr>
        <w:rPr>
          <w:b/>
          <w:bCs/>
        </w:rPr>
      </w:pPr>
      <w:r w:rsidRPr="00133113">
        <w:rPr>
          <w:rFonts w:ascii="Segoe UI Emoji" w:hAnsi="Segoe UI Emoji" w:cs="Segoe UI Emoji"/>
          <w:b/>
          <w:bCs/>
        </w:rPr>
        <w:t>⚠️</w:t>
      </w:r>
      <w:r w:rsidRPr="00133113">
        <w:rPr>
          <w:b/>
          <w:bCs/>
        </w:rPr>
        <w:t xml:space="preserve"> Yellow Card</w:t>
      </w:r>
    </w:p>
    <w:p w14:paraId="5D1EA276" w14:textId="77777777" w:rsidR="00133113" w:rsidRPr="00133113" w:rsidRDefault="00133113" w:rsidP="00133113">
      <w:r w:rsidRPr="00133113">
        <w:t>Used for minor incidents. This gives a child time out to reflect and calm down. Parents will be informed at pick-up.</w:t>
      </w:r>
    </w:p>
    <w:p w14:paraId="7B4B7D01" w14:textId="77777777" w:rsidR="00133113" w:rsidRPr="00133113" w:rsidRDefault="00133113" w:rsidP="00133113">
      <w:pPr>
        <w:rPr>
          <w:b/>
          <w:bCs/>
        </w:rPr>
      </w:pPr>
      <w:r w:rsidRPr="00133113">
        <w:rPr>
          <w:rFonts w:ascii="Segoe UI Emoji" w:hAnsi="Segoe UI Emoji" w:cs="Segoe UI Emoji"/>
          <w:b/>
          <w:bCs/>
        </w:rPr>
        <w:t>🚫</w:t>
      </w:r>
      <w:r w:rsidRPr="00133113">
        <w:rPr>
          <w:b/>
          <w:bCs/>
        </w:rPr>
        <w:t xml:space="preserve"> Red Card</w:t>
      </w:r>
    </w:p>
    <w:p w14:paraId="1A077E09" w14:textId="77777777" w:rsidR="00133113" w:rsidRPr="00133113" w:rsidRDefault="00133113" w:rsidP="00133113">
      <w:r w:rsidRPr="00133113">
        <w:t>Issued for serious or repeated behaviours. May result in immediate exclusion from the session. Parents will be called to collect their child. Continued issues may lead to removal from the club for the remainder of the week.</w:t>
      </w:r>
    </w:p>
    <w:p w14:paraId="2C7ADDB0" w14:textId="77777777" w:rsidR="00133113" w:rsidRPr="00133113" w:rsidRDefault="00133113" w:rsidP="00133113">
      <w:r w:rsidRPr="00133113">
        <w:t xml:space="preserve">Children are never forced to participate in any activity but must </w:t>
      </w:r>
      <w:proofErr w:type="gramStart"/>
      <w:r w:rsidRPr="00133113">
        <w:t xml:space="preserve">remain </w:t>
      </w:r>
      <w:r w:rsidRPr="00133113">
        <w:rPr>
          <w:b/>
          <w:bCs/>
        </w:rPr>
        <w:t>within sight of a coach</w:t>
      </w:r>
      <w:r w:rsidRPr="00133113">
        <w:t xml:space="preserve"> at all times</w:t>
      </w:r>
      <w:proofErr w:type="gramEnd"/>
      <w:r w:rsidRPr="00133113">
        <w:t>.</w:t>
      </w:r>
    </w:p>
    <w:p w14:paraId="0097682E" w14:textId="77777777" w:rsidR="00133113" w:rsidRPr="00133113" w:rsidRDefault="009F6A4F" w:rsidP="00133113">
      <w:r>
        <w:pict w14:anchorId="2C42E004">
          <v:rect id="_x0000_i1031" style="width:0;height:1.5pt" o:hralign="center" o:hrstd="t" o:hr="t" fillcolor="#a0a0a0" stroked="f"/>
        </w:pict>
      </w:r>
    </w:p>
    <w:p w14:paraId="4B846BE0" w14:textId="77777777" w:rsidR="00133113" w:rsidRPr="00133113" w:rsidRDefault="00133113" w:rsidP="00133113">
      <w:pPr>
        <w:rPr>
          <w:b/>
          <w:bCs/>
          <w:color w:val="00B0F0"/>
        </w:rPr>
      </w:pPr>
      <w:r w:rsidRPr="00133113">
        <w:rPr>
          <w:b/>
          <w:bCs/>
          <w:color w:val="00B0F0"/>
        </w:rPr>
        <w:t>Health &amp; Safety</w:t>
      </w:r>
    </w:p>
    <w:p w14:paraId="322B4EF0" w14:textId="77777777" w:rsidR="00133113" w:rsidRPr="00133113" w:rsidRDefault="00133113" w:rsidP="00133113">
      <w:pPr>
        <w:rPr>
          <w:b/>
          <w:bCs/>
        </w:rPr>
      </w:pPr>
      <w:r w:rsidRPr="00133113">
        <w:rPr>
          <w:b/>
          <w:bCs/>
        </w:rPr>
        <w:t>Fire Safety</w:t>
      </w:r>
    </w:p>
    <w:p w14:paraId="428014F8" w14:textId="77777777" w:rsidR="00133113" w:rsidRPr="00133113" w:rsidRDefault="00133113" w:rsidP="00133113">
      <w:pPr>
        <w:numPr>
          <w:ilvl w:val="0"/>
          <w:numId w:val="8"/>
        </w:numPr>
      </w:pPr>
      <w:r w:rsidRPr="00133113">
        <w:t xml:space="preserve">Weekly </w:t>
      </w:r>
      <w:r w:rsidRPr="00133113">
        <w:rPr>
          <w:b/>
          <w:bCs/>
        </w:rPr>
        <w:t>fire drills</w:t>
      </w:r>
      <w:r w:rsidRPr="00133113">
        <w:t xml:space="preserve"> will take place.</w:t>
      </w:r>
    </w:p>
    <w:p w14:paraId="46B14862" w14:textId="77777777" w:rsidR="00133113" w:rsidRPr="00133113" w:rsidRDefault="00133113" w:rsidP="00133113">
      <w:pPr>
        <w:numPr>
          <w:ilvl w:val="0"/>
          <w:numId w:val="8"/>
        </w:numPr>
      </w:pPr>
      <w:r w:rsidRPr="00133113">
        <w:t>Fire safety information will be reviewed daily at registration.</w:t>
      </w:r>
    </w:p>
    <w:p w14:paraId="1A32ACB9" w14:textId="77777777" w:rsidR="00133113" w:rsidRPr="00133113" w:rsidRDefault="00133113" w:rsidP="00133113">
      <w:pPr>
        <w:rPr>
          <w:b/>
          <w:bCs/>
          <w:color w:val="00B0F0"/>
        </w:rPr>
      </w:pPr>
      <w:r w:rsidRPr="00133113">
        <w:rPr>
          <w:b/>
          <w:bCs/>
          <w:color w:val="00B0F0"/>
        </w:rPr>
        <w:t>Accidents &amp; First Aid</w:t>
      </w:r>
    </w:p>
    <w:p w14:paraId="2518F5DF" w14:textId="77777777" w:rsidR="00133113" w:rsidRPr="00133113" w:rsidRDefault="00133113" w:rsidP="00133113">
      <w:pPr>
        <w:numPr>
          <w:ilvl w:val="0"/>
          <w:numId w:val="9"/>
        </w:numPr>
      </w:pPr>
      <w:r w:rsidRPr="00133113">
        <w:t xml:space="preserve">All staff are </w:t>
      </w:r>
      <w:r w:rsidRPr="00133113">
        <w:rPr>
          <w:b/>
          <w:bCs/>
        </w:rPr>
        <w:t>First Aid trained</w:t>
      </w:r>
      <w:r w:rsidRPr="00133113">
        <w:t>.</w:t>
      </w:r>
    </w:p>
    <w:p w14:paraId="499D3C7C" w14:textId="77777777" w:rsidR="00133113" w:rsidRPr="00133113" w:rsidRDefault="00133113" w:rsidP="00133113">
      <w:pPr>
        <w:numPr>
          <w:ilvl w:val="0"/>
          <w:numId w:val="9"/>
        </w:numPr>
      </w:pPr>
      <w:r w:rsidRPr="00133113">
        <w:t xml:space="preserve">Minor incidents (e.g. bumps, scrapes) will be treated on-site. An </w:t>
      </w:r>
      <w:r w:rsidRPr="00133113">
        <w:rPr>
          <w:b/>
          <w:bCs/>
        </w:rPr>
        <w:t>accident form</w:t>
      </w:r>
      <w:r w:rsidRPr="00133113">
        <w:t xml:space="preserve"> will be sent home.</w:t>
      </w:r>
    </w:p>
    <w:p w14:paraId="30263E09" w14:textId="77777777" w:rsidR="00133113" w:rsidRPr="00133113" w:rsidRDefault="00133113" w:rsidP="00133113">
      <w:pPr>
        <w:numPr>
          <w:ilvl w:val="0"/>
          <w:numId w:val="9"/>
        </w:numPr>
      </w:pPr>
      <w:r w:rsidRPr="00133113">
        <w:t>In case of more serious injuries, parents will be contacted immediately. Emergency services will be called if necessary.</w:t>
      </w:r>
    </w:p>
    <w:p w14:paraId="4626A2B4" w14:textId="77777777" w:rsidR="00133113" w:rsidRPr="00133113" w:rsidRDefault="00133113" w:rsidP="00133113">
      <w:r w:rsidRPr="00133113">
        <w:rPr>
          <w:rFonts w:ascii="Segoe UI Emoji" w:hAnsi="Segoe UI Emoji" w:cs="Segoe UI Emoji"/>
        </w:rPr>
        <w:t>✅</w:t>
      </w:r>
      <w:r w:rsidRPr="00133113">
        <w:t xml:space="preserve"> Please ensure your </w:t>
      </w:r>
      <w:r w:rsidRPr="00133113">
        <w:rPr>
          <w:b/>
          <w:bCs/>
        </w:rPr>
        <w:t>emergency contact information is up to date</w:t>
      </w:r>
      <w:r w:rsidRPr="00133113">
        <w:t>.</w:t>
      </w:r>
    </w:p>
    <w:p w14:paraId="533CBF83" w14:textId="77777777" w:rsidR="00133113" w:rsidRPr="00133113" w:rsidRDefault="00133113" w:rsidP="00133113">
      <w:pPr>
        <w:rPr>
          <w:b/>
          <w:bCs/>
          <w:color w:val="00B0F0"/>
        </w:rPr>
      </w:pPr>
      <w:r w:rsidRPr="00133113">
        <w:rPr>
          <w:b/>
          <w:bCs/>
          <w:color w:val="00B0F0"/>
        </w:rPr>
        <w:t>Clothing</w:t>
      </w:r>
    </w:p>
    <w:p w14:paraId="5C8BE28C" w14:textId="77777777" w:rsidR="00133113" w:rsidRPr="00133113" w:rsidRDefault="00133113" w:rsidP="00133113">
      <w:r w:rsidRPr="00133113">
        <w:t xml:space="preserve">Children should wear </w:t>
      </w:r>
      <w:r w:rsidRPr="00133113">
        <w:rPr>
          <w:b/>
          <w:bCs/>
        </w:rPr>
        <w:t>comfortable clothing suitable for active play</w:t>
      </w:r>
      <w:r w:rsidRPr="00133113">
        <w:t>:</w:t>
      </w:r>
    </w:p>
    <w:p w14:paraId="7D7F0C84" w14:textId="77777777" w:rsidR="00133113" w:rsidRPr="00133113" w:rsidRDefault="00133113" w:rsidP="00133113">
      <w:pPr>
        <w:numPr>
          <w:ilvl w:val="0"/>
          <w:numId w:val="10"/>
        </w:numPr>
      </w:pPr>
      <w:r w:rsidRPr="00133113">
        <w:t>No jeans, as they can cause overheating</w:t>
      </w:r>
    </w:p>
    <w:p w14:paraId="0E10273B" w14:textId="77777777" w:rsidR="00133113" w:rsidRPr="00133113" w:rsidRDefault="00133113" w:rsidP="00133113">
      <w:pPr>
        <w:numPr>
          <w:ilvl w:val="0"/>
          <w:numId w:val="10"/>
        </w:numPr>
      </w:pPr>
      <w:r w:rsidRPr="00133113">
        <w:t>No sandals or flip flops—</w:t>
      </w:r>
      <w:r w:rsidRPr="00133113">
        <w:rPr>
          <w:b/>
          <w:bCs/>
        </w:rPr>
        <w:t>trainers</w:t>
      </w:r>
      <w:r w:rsidRPr="00133113">
        <w:t xml:space="preserve"> are ideal</w:t>
      </w:r>
    </w:p>
    <w:p w14:paraId="1CBDBEE7" w14:textId="77777777" w:rsidR="00133113" w:rsidRPr="00133113" w:rsidRDefault="00133113" w:rsidP="00133113">
      <w:r w:rsidRPr="00133113">
        <w:t xml:space="preserve">Please also include a </w:t>
      </w:r>
      <w:r w:rsidRPr="00133113">
        <w:rPr>
          <w:b/>
          <w:bCs/>
        </w:rPr>
        <w:t>light jacket</w:t>
      </w:r>
      <w:r w:rsidRPr="00133113">
        <w:t xml:space="preserve"> in case of outdoor activities and changeable weather.</w:t>
      </w:r>
    </w:p>
    <w:p w14:paraId="36516DCC" w14:textId="77777777" w:rsidR="00133113" w:rsidRPr="00133113" w:rsidRDefault="00133113" w:rsidP="00133113">
      <w:pPr>
        <w:rPr>
          <w:b/>
          <w:bCs/>
        </w:rPr>
      </w:pPr>
      <w:r w:rsidRPr="00133113">
        <w:rPr>
          <w:b/>
          <w:bCs/>
        </w:rPr>
        <w:lastRenderedPageBreak/>
        <w:t>Illness &amp; Medication</w:t>
      </w:r>
    </w:p>
    <w:p w14:paraId="6CEE08B1" w14:textId="77777777" w:rsidR="00133113" w:rsidRPr="00133113" w:rsidRDefault="00133113" w:rsidP="00133113">
      <w:pPr>
        <w:numPr>
          <w:ilvl w:val="0"/>
          <w:numId w:val="11"/>
        </w:numPr>
      </w:pPr>
      <w:r w:rsidRPr="00133113">
        <w:t xml:space="preserve">If your child has any </w:t>
      </w:r>
      <w:r w:rsidRPr="00133113">
        <w:rPr>
          <w:b/>
          <w:bCs/>
        </w:rPr>
        <w:t>medical conditions or allergies</w:t>
      </w:r>
      <w:r w:rsidRPr="00133113">
        <w:t>, please note them on the medical consent form.</w:t>
      </w:r>
    </w:p>
    <w:p w14:paraId="02D0697D" w14:textId="77777777" w:rsidR="00133113" w:rsidRPr="00133113" w:rsidRDefault="00133113" w:rsidP="00133113">
      <w:pPr>
        <w:numPr>
          <w:ilvl w:val="0"/>
          <w:numId w:val="11"/>
        </w:numPr>
      </w:pPr>
      <w:r w:rsidRPr="00133113">
        <w:t xml:space="preserve">Staff </w:t>
      </w:r>
      <w:r w:rsidRPr="00133113">
        <w:rPr>
          <w:b/>
          <w:bCs/>
        </w:rPr>
        <w:t>cannot administer medication</w:t>
      </w:r>
      <w:r w:rsidRPr="00133113">
        <w:t>. If needed, please arrange to give it before the session or come in during the day.</w:t>
      </w:r>
    </w:p>
    <w:p w14:paraId="106B8534" w14:textId="77777777" w:rsidR="00133113" w:rsidRPr="00133113" w:rsidRDefault="00133113" w:rsidP="00133113">
      <w:pPr>
        <w:numPr>
          <w:ilvl w:val="0"/>
          <w:numId w:val="11"/>
        </w:numPr>
      </w:pPr>
      <w:r w:rsidRPr="00133113">
        <w:t xml:space="preserve">For children with </w:t>
      </w:r>
      <w:r w:rsidRPr="00133113">
        <w:rPr>
          <w:b/>
          <w:bCs/>
        </w:rPr>
        <w:t>asthma or EpiPens</w:t>
      </w:r>
      <w:r w:rsidRPr="00133113">
        <w:t xml:space="preserve">, please hand them to staff in a </w:t>
      </w:r>
      <w:r w:rsidRPr="00133113">
        <w:rPr>
          <w:b/>
          <w:bCs/>
        </w:rPr>
        <w:t>clear labelled plastic bag</w:t>
      </w:r>
      <w:r w:rsidRPr="00133113">
        <w:t xml:space="preserve"> at drop-off.</w:t>
      </w:r>
    </w:p>
    <w:p w14:paraId="07E1D67E" w14:textId="77777777" w:rsidR="00133113" w:rsidRPr="00133113" w:rsidRDefault="00133113" w:rsidP="00133113">
      <w:r w:rsidRPr="00133113">
        <w:t xml:space="preserve">Children who appear unwell (fever, persistent cough, stomach upset, etc.) should </w:t>
      </w:r>
      <w:r w:rsidRPr="00133113">
        <w:rPr>
          <w:b/>
          <w:bCs/>
        </w:rPr>
        <w:t>not attend</w:t>
      </w:r>
      <w:r w:rsidRPr="00133113">
        <w:t xml:space="preserve"> the club to protect the health of all attendees.</w:t>
      </w:r>
    </w:p>
    <w:p w14:paraId="7DEE4589" w14:textId="77777777" w:rsidR="00133113" w:rsidRPr="00133113" w:rsidRDefault="00133113" w:rsidP="00133113">
      <w:pPr>
        <w:rPr>
          <w:b/>
          <w:bCs/>
          <w:color w:val="00B0F0"/>
        </w:rPr>
      </w:pPr>
      <w:r w:rsidRPr="00133113">
        <w:rPr>
          <w:b/>
          <w:bCs/>
          <w:color w:val="00B0F0"/>
        </w:rPr>
        <w:t>Hygiene &amp; Infection Control</w:t>
      </w:r>
    </w:p>
    <w:p w14:paraId="38EE8797" w14:textId="77777777" w:rsidR="00133113" w:rsidRPr="00133113" w:rsidRDefault="00133113" w:rsidP="00133113">
      <w:pPr>
        <w:numPr>
          <w:ilvl w:val="0"/>
          <w:numId w:val="12"/>
        </w:numPr>
      </w:pPr>
      <w:r w:rsidRPr="00133113">
        <w:t>Hand hygiene is encouraged regularly throughout the day.</w:t>
      </w:r>
    </w:p>
    <w:p w14:paraId="31D47835" w14:textId="77777777" w:rsidR="00133113" w:rsidRPr="00133113" w:rsidRDefault="00133113" w:rsidP="00133113">
      <w:pPr>
        <w:numPr>
          <w:ilvl w:val="0"/>
          <w:numId w:val="12"/>
        </w:numPr>
      </w:pPr>
      <w:r w:rsidRPr="00133113">
        <w:t>Equipment is cleaned between uses.</w:t>
      </w:r>
    </w:p>
    <w:p w14:paraId="3F14669D" w14:textId="77777777" w:rsidR="00133113" w:rsidRPr="00133113" w:rsidRDefault="00133113" w:rsidP="00133113">
      <w:pPr>
        <w:numPr>
          <w:ilvl w:val="0"/>
          <w:numId w:val="12"/>
        </w:numPr>
      </w:pPr>
      <w:r w:rsidRPr="00133113">
        <w:t xml:space="preserve">In the event of a </w:t>
      </w:r>
      <w:r w:rsidRPr="00133113">
        <w:rPr>
          <w:b/>
          <w:bCs/>
        </w:rPr>
        <w:t>communicable illness outbreak</w:t>
      </w:r>
      <w:r w:rsidRPr="00133113">
        <w:t xml:space="preserve"> (e.g. stomach bug or flu), parents will be notified, and additional measures will be taken.</w:t>
      </w:r>
    </w:p>
    <w:p w14:paraId="0CB17B51" w14:textId="77777777" w:rsidR="00133113" w:rsidRPr="00133113" w:rsidRDefault="009F6A4F" w:rsidP="00133113">
      <w:r>
        <w:pict w14:anchorId="1C98D2EC">
          <v:rect id="_x0000_i1032" style="width:0;height:1.5pt" o:hralign="center" o:hrstd="t" o:hr="t" fillcolor="#a0a0a0" stroked="f"/>
        </w:pict>
      </w:r>
    </w:p>
    <w:p w14:paraId="0FD48395" w14:textId="77777777" w:rsidR="00133113" w:rsidRPr="00133113" w:rsidRDefault="00133113" w:rsidP="00133113">
      <w:pPr>
        <w:rPr>
          <w:b/>
          <w:bCs/>
          <w:color w:val="00B0F0"/>
        </w:rPr>
      </w:pPr>
      <w:r w:rsidRPr="00133113">
        <w:rPr>
          <w:b/>
          <w:bCs/>
          <w:color w:val="00B0F0"/>
        </w:rPr>
        <w:t>Additional Needs</w:t>
      </w:r>
    </w:p>
    <w:p w14:paraId="66C8A499" w14:textId="77777777" w:rsidR="00133113" w:rsidRPr="00133113" w:rsidRDefault="00133113" w:rsidP="00133113">
      <w:r w:rsidRPr="00133113">
        <w:t xml:space="preserve">Please inform us of any </w:t>
      </w:r>
      <w:r w:rsidRPr="00133113">
        <w:rPr>
          <w:b/>
          <w:bCs/>
        </w:rPr>
        <w:t>additional needs or specific support</w:t>
      </w:r>
      <w:r w:rsidRPr="00133113">
        <w:t xml:space="preserve"> your child may require. This helps us ensure every child has a positive and inclusive experience.</w:t>
      </w:r>
    </w:p>
    <w:p w14:paraId="3A5F67A3" w14:textId="77777777" w:rsidR="00133113" w:rsidRPr="00133113" w:rsidRDefault="009F6A4F" w:rsidP="00133113">
      <w:r>
        <w:pict w14:anchorId="2DE05691">
          <v:rect id="_x0000_i1033" style="width:0;height:1.5pt" o:hralign="center" o:hrstd="t" o:hr="t" fillcolor="#a0a0a0" stroked="f"/>
        </w:pict>
      </w:r>
    </w:p>
    <w:p w14:paraId="79179AD3" w14:textId="77777777" w:rsidR="00133113" w:rsidRPr="00133113" w:rsidRDefault="00133113" w:rsidP="00133113">
      <w:pPr>
        <w:rPr>
          <w:b/>
          <w:bCs/>
          <w:color w:val="00B0F0"/>
        </w:rPr>
      </w:pPr>
      <w:r w:rsidRPr="00133113">
        <w:rPr>
          <w:b/>
          <w:bCs/>
          <w:color w:val="00B0F0"/>
        </w:rPr>
        <w:t>Safeguarding</w:t>
      </w:r>
    </w:p>
    <w:p w14:paraId="199B7CDA" w14:textId="77777777" w:rsidR="00133113" w:rsidRPr="00133113" w:rsidRDefault="00133113" w:rsidP="00133113">
      <w:pPr>
        <w:numPr>
          <w:ilvl w:val="0"/>
          <w:numId w:val="13"/>
        </w:numPr>
      </w:pPr>
      <w:r w:rsidRPr="00133113">
        <w:t xml:space="preserve">Only </w:t>
      </w:r>
      <w:r w:rsidRPr="00133113">
        <w:rPr>
          <w:b/>
          <w:bCs/>
        </w:rPr>
        <w:t>responsible adults (18+)</w:t>
      </w:r>
      <w:r w:rsidRPr="00133113">
        <w:t xml:space="preserve"> may collect children.</w:t>
      </w:r>
    </w:p>
    <w:p w14:paraId="7D1175C2" w14:textId="77777777" w:rsidR="00133113" w:rsidRPr="00133113" w:rsidRDefault="00133113" w:rsidP="00133113">
      <w:pPr>
        <w:numPr>
          <w:ilvl w:val="0"/>
          <w:numId w:val="13"/>
        </w:numPr>
      </w:pPr>
      <w:r w:rsidRPr="00133113">
        <w:t xml:space="preserve">Please list authorised collectors on the </w:t>
      </w:r>
      <w:r w:rsidRPr="00133113">
        <w:rPr>
          <w:b/>
          <w:bCs/>
        </w:rPr>
        <w:t>confirmation form</w:t>
      </w:r>
      <w:r w:rsidRPr="00133113">
        <w:t>.</w:t>
      </w:r>
    </w:p>
    <w:p w14:paraId="21DF8705" w14:textId="77777777" w:rsidR="00133113" w:rsidRPr="00133113" w:rsidRDefault="00133113" w:rsidP="00133113">
      <w:pPr>
        <w:numPr>
          <w:ilvl w:val="0"/>
          <w:numId w:val="13"/>
        </w:numPr>
      </w:pPr>
      <w:r w:rsidRPr="00133113">
        <w:t xml:space="preserve">We recommend assigning a </w:t>
      </w:r>
      <w:r w:rsidRPr="00133113">
        <w:rPr>
          <w:b/>
          <w:bCs/>
        </w:rPr>
        <w:t>collection password</w:t>
      </w:r>
      <w:r w:rsidRPr="00133113">
        <w:t xml:space="preserve"> for additional safety.</w:t>
      </w:r>
    </w:p>
    <w:p w14:paraId="174B81E4" w14:textId="77777777" w:rsidR="00133113" w:rsidRPr="00133113" w:rsidRDefault="00133113" w:rsidP="00133113">
      <w:pPr>
        <w:numPr>
          <w:ilvl w:val="0"/>
          <w:numId w:val="13"/>
        </w:numPr>
      </w:pPr>
      <w:r w:rsidRPr="00133113">
        <w:t>All staff are DBS checked and committed to following strict safeguarding policies.</w:t>
      </w:r>
    </w:p>
    <w:p w14:paraId="058FD1A7" w14:textId="18B0EDAA" w:rsidR="00133113" w:rsidRDefault="009F6A4F">
      <w:r>
        <w:pict w14:anchorId="1265C04F">
          <v:rect id="_x0000_i1034" style="width:0;height:1.5pt" o:hralign="center" o:hrstd="t" o:hr="t" fillcolor="#a0a0a0" stroked="f"/>
        </w:pict>
      </w:r>
    </w:p>
    <w:sectPr w:rsidR="001331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523B"/>
    <w:multiLevelType w:val="multilevel"/>
    <w:tmpl w:val="AD9C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B7AD3"/>
    <w:multiLevelType w:val="multilevel"/>
    <w:tmpl w:val="ABD8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C6C03"/>
    <w:multiLevelType w:val="multilevel"/>
    <w:tmpl w:val="D75A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C307B"/>
    <w:multiLevelType w:val="multilevel"/>
    <w:tmpl w:val="3C86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D4E16"/>
    <w:multiLevelType w:val="multilevel"/>
    <w:tmpl w:val="D938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403EE"/>
    <w:multiLevelType w:val="multilevel"/>
    <w:tmpl w:val="ED7E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1A6B1F"/>
    <w:multiLevelType w:val="multilevel"/>
    <w:tmpl w:val="CB3C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176289"/>
    <w:multiLevelType w:val="multilevel"/>
    <w:tmpl w:val="E082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6B39B0"/>
    <w:multiLevelType w:val="multilevel"/>
    <w:tmpl w:val="BF8E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4B018D"/>
    <w:multiLevelType w:val="multilevel"/>
    <w:tmpl w:val="5148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227892"/>
    <w:multiLevelType w:val="multilevel"/>
    <w:tmpl w:val="AD5A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12C7C"/>
    <w:multiLevelType w:val="multilevel"/>
    <w:tmpl w:val="8F0C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C1005D"/>
    <w:multiLevelType w:val="multilevel"/>
    <w:tmpl w:val="5C6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936516">
    <w:abstractNumId w:val="1"/>
  </w:num>
  <w:num w:numId="2" w16cid:durableId="970288881">
    <w:abstractNumId w:val="6"/>
  </w:num>
  <w:num w:numId="3" w16cid:durableId="1087581480">
    <w:abstractNumId w:val="3"/>
  </w:num>
  <w:num w:numId="4" w16cid:durableId="680010850">
    <w:abstractNumId w:val="0"/>
  </w:num>
  <w:num w:numId="5" w16cid:durableId="2085372184">
    <w:abstractNumId w:val="10"/>
  </w:num>
  <w:num w:numId="6" w16cid:durableId="872349974">
    <w:abstractNumId w:val="12"/>
  </w:num>
  <w:num w:numId="7" w16cid:durableId="1329941000">
    <w:abstractNumId w:val="9"/>
  </w:num>
  <w:num w:numId="8" w16cid:durableId="467749915">
    <w:abstractNumId w:val="8"/>
  </w:num>
  <w:num w:numId="9" w16cid:durableId="220872696">
    <w:abstractNumId w:val="11"/>
  </w:num>
  <w:num w:numId="10" w16cid:durableId="204955211">
    <w:abstractNumId w:val="7"/>
  </w:num>
  <w:num w:numId="11" w16cid:durableId="877932183">
    <w:abstractNumId w:val="5"/>
  </w:num>
  <w:num w:numId="12" w16cid:durableId="2067020731">
    <w:abstractNumId w:val="2"/>
  </w:num>
  <w:num w:numId="13" w16cid:durableId="347873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113"/>
    <w:rsid w:val="00133113"/>
    <w:rsid w:val="003C77E1"/>
    <w:rsid w:val="00422EF5"/>
    <w:rsid w:val="00667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072"/>
  <w15:chartTrackingRefBased/>
  <w15:docId w15:val="{9E06F10E-54AD-498B-A09C-24663361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113"/>
    <w:rPr>
      <w:rFonts w:eastAsiaTheme="majorEastAsia" w:cstheme="majorBidi"/>
      <w:color w:val="272727" w:themeColor="text1" w:themeTint="D8"/>
    </w:rPr>
  </w:style>
  <w:style w:type="paragraph" w:styleId="Title">
    <w:name w:val="Title"/>
    <w:basedOn w:val="Normal"/>
    <w:next w:val="Normal"/>
    <w:link w:val="TitleChar"/>
    <w:uiPriority w:val="10"/>
    <w:qFormat/>
    <w:rsid w:val="00133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113"/>
    <w:pPr>
      <w:spacing w:before="160"/>
      <w:jc w:val="center"/>
    </w:pPr>
    <w:rPr>
      <w:i/>
      <w:iCs/>
      <w:color w:val="404040" w:themeColor="text1" w:themeTint="BF"/>
    </w:rPr>
  </w:style>
  <w:style w:type="character" w:customStyle="1" w:styleId="QuoteChar">
    <w:name w:val="Quote Char"/>
    <w:basedOn w:val="DefaultParagraphFont"/>
    <w:link w:val="Quote"/>
    <w:uiPriority w:val="29"/>
    <w:rsid w:val="00133113"/>
    <w:rPr>
      <w:i/>
      <w:iCs/>
      <w:color w:val="404040" w:themeColor="text1" w:themeTint="BF"/>
    </w:rPr>
  </w:style>
  <w:style w:type="paragraph" w:styleId="ListParagraph">
    <w:name w:val="List Paragraph"/>
    <w:basedOn w:val="Normal"/>
    <w:uiPriority w:val="34"/>
    <w:qFormat/>
    <w:rsid w:val="00133113"/>
    <w:pPr>
      <w:ind w:left="720"/>
      <w:contextualSpacing/>
    </w:pPr>
  </w:style>
  <w:style w:type="character" w:styleId="IntenseEmphasis">
    <w:name w:val="Intense Emphasis"/>
    <w:basedOn w:val="DefaultParagraphFont"/>
    <w:uiPriority w:val="21"/>
    <w:qFormat/>
    <w:rsid w:val="00133113"/>
    <w:rPr>
      <w:i/>
      <w:iCs/>
      <w:color w:val="0F4761" w:themeColor="accent1" w:themeShade="BF"/>
    </w:rPr>
  </w:style>
  <w:style w:type="paragraph" w:styleId="IntenseQuote">
    <w:name w:val="Intense Quote"/>
    <w:basedOn w:val="Normal"/>
    <w:next w:val="Normal"/>
    <w:link w:val="IntenseQuoteChar"/>
    <w:uiPriority w:val="30"/>
    <w:qFormat/>
    <w:rsid w:val="00133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113"/>
    <w:rPr>
      <w:i/>
      <w:iCs/>
      <w:color w:val="0F4761" w:themeColor="accent1" w:themeShade="BF"/>
    </w:rPr>
  </w:style>
  <w:style w:type="character" w:styleId="IntenseReference">
    <w:name w:val="Intense Reference"/>
    <w:basedOn w:val="DefaultParagraphFont"/>
    <w:uiPriority w:val="32"/>
    <w:qFormat/>
    <w:rsid w:val="001331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842582">
      <w:bodyDiv w:val="1"/>
      <w:marLeft w:val="0"/>
      <w:marRight w:val="0"/>
      <w:marTop w:val="0"/>
      <w:marBottom w:val="0"/>
      <w:divBdr>
        <w:top w:val="none" w:sz="0" w:space="0" w:color="auto"/>
        <w:left w:val="none" w:sz="0" w:space="0" w:color="auto"/>
        <w:bottom w:val="none" w:sz="0" w:space="0" w:color="auto"/>
        <w:right w:val="none" w:sz="0" w:space="0" w:color="auto"/>
      </w:divBdr>
      <w:divsChild>
        <w:div w:id="18178398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9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2127617">
      <w:bodyDiv w:val="1"/>
      <w:marLeft w:val="0"/>
      <w:marRight w:val="0"/>
      <w:marTop w:val="0"/>
      <w:marBottom w:val="0"/>
      <w:divBdr>
        <w:top w:val="none" w:sz="0" w:space="0" w:color="auto"/>
        <w:left w:val="none" w:sz="0" w:space="0" w:color="auto"/>
        <w:bottom w:val="none" w:sz="0" w:space="0" w:color="auto"/>
        <w:right w:val="none" w:sz="0" w:space="0" w:color="auto"/>
      </w:divBdr>
      <w:divsChild>
        <w:div w:id="492642805">
          <w:blockQuote w:val="1"/>
          <w:marLeft w:val="720"/>
          <w:marRight w:val="720"/>
          <w:marTop w:val="100"/>
          <w:marBottom w:val="100"/>
          <w:divBdr>
            <w:top w:val="none" w:sz="0" w:space="0" w:color="auto"/>
            <w:left w:val="none" w:sz="0" w:space="0" w:color="auto"/>
            <w:bottom w:val="none" w:sz="0" w:space="0" w:color="auto"/>
            <w:right w:val="none" w:sz="0" w:space="0" w:color="auto"/>
          </w:divBdr>
        </w:div>
        <w:div w:id="254287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925</Words>
  <Characters>5274</Characters>
  <Application>Microsoft Office Word</Application>
  <DocSecurity>0</DocSecurity>
  <Lines>43</Lines>
  <Paragraphs>12</Paragraphs>
  <ScaleCrop>false</ScaleCrop>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Bromley ANT</dc:creator>
  <cp:keywords/>
  <dc:description/>
  <cp:lastModifiedBy>S Bromley ANT</cp:lastModifiedBy>
  <cp:revision>2</cp:revision>
  <dcterms:created xsi:type="dcterms:W3CDTF">2026-07-06T17:52:00Z</dcterms:created>
  <dcterms:modified xsi:type="dcterms:W3CDTF">2026-07-06T17:52:00Z</dcterms:modified>
</cp:coreProperties>
</file>